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2127"/>
        <w:gridCol w:w="8505"/>
      </w:tblGrid>
      <w:tr w:rsidR="00D25500" w:rsidRPr="00662865" w:rsidTr="00EE64A4">
        <w:tc>
          <w:tcPr>
            <w:tcW w:w="2127" w:type="dxa"/>
          </w:tcPr>
          <w:p w:rsidR="00D25500" w:rsidRPr="00662865" w:rsidRDefault="00D25500" w:rsidP="00EE64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D25500" w:rsidRPr="00662865" w:rsidRDefault="00D25500" w:rsidP="00EE64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65">
              <w:rPr>
                <w:rFonts w:ascii="Times New Roman" w:hAnsi="Times New Roman" w:cs="Times New Roman"/>
                <w:b/>
                <w:sz w:val="24"/>
                <w:szCs w:val="24"/>
              </w:rPr>
              <w:t>Temat kompleksowy:</w:t>
            </w:r>
            <w:r w:rsidRPr="0066286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62865">
              <w:rPr>
                <w:rFonts w:ascii="Times New Roman" w:hAnsi="Times New Roman" w:cs="Times New Roman"/>
                <w:b/>
                <w:color w:val="00B0F0"/>
                <w:sz w:val="44"/>
                <w:szCs w:val="44"/>
              </w:rPr>
              <w:t>Wiosna na wsi</w:t>
            </w:r>
          </w:p>
        </w:tc>
      </w:tr>
      <w:tr w:rsidR="00D25500" w:rsidRPr="00244949" w:rsidTr="00EE64A4">
        <w:tc>
          <w:tcPr>
            <w:tcW w:w="2127" w:type="dxa"/>
          </w:tcPr>
          <w:p w:rsidR="00D25500" w:rsidRPr="00244949" w:rsidRDefault="00D25500" w:rsidP="00EE64A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25500" w:rsidRPr="00244949" w:rsidRDefault="00D25500" w:rsidP="00EE64A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  <w:p w:rsidR="00D25500" w:rsidRDefault="00D25500" w:rsidP="00EE64A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16.04.2021</w:t>
            </w:r>
          </w:p>
          <w:p w:rsidR="00D25500" w:rsidRPr="00244949" w:rsidRDefault="00D25500" w:rsidP="00EE64A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D25500" w:rsidRPr="00244949" w:rsidRDefault="00D25500" w:rsidP="00EE64A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00" w:rsidRPr="00496FB0" w:rsidRDefault="00D25500" w:rsidP="00EE64A4">
            <w:pPr>
              <w:pStyle w:val="Akapitzlist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44"/>
                <w:szCs w:val="44"/>
              </w:rPr>
              <w:t>5. Wiosenne prace na wsi</w:t>
            </w:r>
          </w:p>
          <w:p w:rsidR="00D25500" w:rsidRPr="00244949" w:rsidRDefault="00D25500" w:rsidP="00EE64A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00" w:rsidRDefault="00B46A53" w:rsidP="00EE64A4">
            <w:pPr>
              <w:keepNext/>
              <w:keepLines/>
              <w:spacing w:before="200" w:line="276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6"/>
                <w:szCs w:val="26"/>
              </w:rPr>
              <w:t>Rozwijanie mowy; poznawanie narzędzi niezbędnych do pracy na wsi. Rozwijanie sprawności fizycznej.</w:t>
            </w:r>
          </w:p>
          <w:p w:rsidR="002119F8" w:rsidRDefault="002119F8" w:rsidP="00EE64A4">
            <w:pPr>
              <w:keepNext/>
              <w:keepLines/>
              <w:spacing w:before="200" w:line="276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Witamy Was serdecznie w piątkowy poranek.  Mamy nadzieję, że miło wspólnie spędzimy czas.</w:t>
            </w:r>
          </w:p>
          <w:p w:rsidR="002119F8" w:rsidRDefault="002119F8" w:rsidP="002119F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Zabawa </w:t>
            </w:r>
            <w:r w:rsidRPr="002119F8">
              <w:rPr>
                <w:rFonts w:ascii="Times New Roman" w:eastAsia="MyriadPro-It" w:hAnsi="Times New Roman" w:cs="Times New Roman"/>
                <w:i/>
                <w:iCs/>
                <w:color w:val="000000"/>
                <w:sz w:val="24"/>
                <w:szCs w:val="24"/>
              </w:rPr>
              <w:t>Dzieci i ich mamy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dopasowywanie zdjęcia/obrazku przedstawiającego</w:t>
            </w:r>
            <w:r w:rsidRPr="0021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zwierzęce mamy i ich potomstwo.</w:t>
            </w:r>
          </w:p>
          <w:p w:rsidR="002119F8" w:rsidRDefault="002119F8" w:rsidP="002119F8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9F8" w:rsidRDefault="002119F8" w:rsidP="002119F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Zabawa </w:t>
            </w:r>
            <w:r w:rsidRPr="002119F8">
              <w:rPr>
                <w:rFonts w:ascii="Times New Roman" w:eastAsia="MyriadPro-It" w:hAnsi="Times New Roman" w:cs="Times New Roman"/>
                <w:i/>
                <w:iCs/>
                <w:color w:val="000000"/>
                <w:sz w:val="24"/>
                <w:szCs w:val="24"/>
              </w:rPr>
              <w:t>Gdzie schowały się</w:t>
            </w:r>
            <w:r>
              <w:rPr>
                <w:rFonts w:ascii="Times New Roman" w:eastAsia="MyriadPro-It" w:hAnsi="Times New Roman" w:cs="Times New Roman"/>
                <w:i/>
                <w:iCs/>
                <w:color w:val="000000"/>
                <w:sz w:val="24"/>
                <w:szCs w:val="24"/>
              </w:rPr>
              <w:t xml:space="preserve"> kurczaczki?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21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odzic chowa w domu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sylwet kurczaków</w:t>
            </w:r>
            <w:r w:rsidR="0015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Załącznik 1.</w:t>
            </w:r>
            <w:r w:rsidRPr="0021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Dzie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cko ich szukają. Po odnalezieniu określa</w:t>
            </w:r>
            <w:r w:rsidRPr="0021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miejsca ich </w:t>
            </w:r>
            <w:r w:rsidRPr="0021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schowania, posługując się odpowiednimi przyimkami.</w:t>
            </w:r>
          </w:p>
          <w:p w:rsidR="00297879" w:rsidRPr="00297879" w:rsidRDefault="00297879" w:rsidP="00297879">
            <w:pPr>
              <w:pStyle w:val="Akapitzli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7879" w:rsidRDefault="00297879" w:rsidP="002119F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Karta pracy cz.4, s.10 - </w:t>
            </w:r>
            <w:r w:rsidR="00662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rozmowy dotyczące wiosennych prac na wsi.</w:t>
            </w:r>
          </w:p>
          <w:p w:rsidR="00297879" w:rsidRPr="00297879" w:rsidRDefault="00297879" w:rsidP="00297879">
            <w:pPr>
              <w:pStyle w:val="Akapitzli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2865" w:rsidRPr="00662865" w:rsidRDefault="00662865" w:rsidP="00662865">
            <w:pPr>
              <w:autoSpaceDE w:val="0"/>
              <w:autoSpaceDN w:val="0"/>
              <w:adjustRightInd w:val="0"/>
              <w:jc w:val="center"/>
              <w:rPr>
                <w:rFonts w:ascii="MyriadPro-Bold" w:hAnsi="MyriadPro-Bold" w:cs="MyriadPro-Bold"/>
                <w:b/>
                <w:bCs/>
                <w:sz w:val="24"/>
                <w:szCs w:val="24"/>
              </w:rPr>
            </w:pPr>
            <w:r w:rsidRPr="00662865">
              <w:rPr>
                <w:rFonts w:ascii="MyriadPro-Bold" w:hAnsi="MyriadPro-Bold" w:cs="MyriadPro-Bold"/>
                <w:b/>
                <w:bCs/>
                <w:sz w:val="24"/>
                <w:szCs w:val="24"/>
              </w:rPr>
              <w:t>Pole</w:t>
            </w:r>
          </w:p>
          <w:p w:rsidR="00BC74EE" w:rsidRDefault="00662865" w:rsidP="00662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E4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865">
              <w:rPr>
                <w:rFonts w:ascii="Times New Roman" w:hAnsi="Times New Roman" w:cs="Times New Roman"/>
                <w:sz w:val="24"/>
                <w:szCs w:val="24"/>
              </w:rPr>
              <w:t>Na polach rozpoczęły się prace: orka, bronowanie kultywat</w:t>
            </w:r>
            <w:r w:rsidR="00AE4965">
              <w:rPr>
                <w:rFonts w:ascii="Times New Roman" w:hAnsi="Times New Roman" w:cs="Times New Roman"/>
                <w:sz w:val="24"/>
                <w:szCs w:val="24"/>
              </w:rPr>
              <w:t xml:space="preserve">orami gleby oraz </w:t>
            </w:r>
          </w:p>
          <w:p w:rsidR="00662865" w:rsidRPr="00662865" w:rsidRDefault="00BC74EE" w:rsidP="00662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E4965">
              <w:rPr>
                <w:rFonts w:ascii="Times New Roman" w:hAnsi="Times New Roman" w:cs="Times New Roman"/>
                <w:sz w:val="24"/>
                <w:szCs w:val="24"/>
              </w:rPr>
              <w:t xml:space="preserve">jej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965">
              <w:rPr>
                <w:rFonts w:ascii="Times New Roman" w:hAnsi="Times New Roman" w:cs="Times New Roman"/>
                <w:sz w:val="24"/>
                <w:szCs w:val="24"/>
              </w:rPr>
              <w:t xml:space="preserve">wałowanie, </w:t>
            </w:r>
            <w:r w:rsidR="00662865" w:rsidRPr="00662865">
              <w:rPr>
                <w:rFonts w:ascii="Times New Roman" w:hAnsi="Times New Roman" w:cs="Times New Roman"/>
                <w:sz w:val="24"/>
                <w:szCs w:val="24"/>
              </w:rPr>
              <w:t>a następnie siew i sadzenie roślin.</w:t>
            </w:r>
          </w:p>
          <w:p w:rsidR="00662865" w:rsidRPr="00662865" w:rsidRDefault="00AE4965" w:rsidP="00662865">
            <w:pPr>
              <w:autoSpaceDE w:val="0"/>
              <w:autoSpaceDN w:val="0"/>
              <w:adjustRightInd w:val="0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62865" w:rsidRPr="006628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662865" w:rsidRPr="00662865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>− Dawniej nie był</w:t>
            </w:r>
            <w:r w:rsidR="008805CC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>o traktoró</w:t>
            </w:r>
            <w:r w:rsidR="00662865" w:rsidRPr="00662865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>w. Co wykorzystywano do prac polowych?</w:t>
            </w:r>
          </w:p>
          <w:p w:rsidR="00662865" w:rsidRPr="00662865" w:rsidRDefault="00AE4965" w:rsidP="00662865">
            <w:pPr>
              <w:autoSpaceDE w:val="0"/>
              <w:autoSpaceDN w:val="0"/>
              <w:adjustRightInd w:val="0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62865" w:rsidRPr="006628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662865" w:rsidRPr="00662865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>− Co robią</w:t>
            </w:r>
            <w:r w:rsidR="008805CC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 xml:space="preserve"> ludzie w ogró</w:t>
            </w:r>
            <w:r w:rsidR="00662865" w:rsidRPr="00662865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>dkach? Co jest im potrzebne do pracy?</w:t>
            </w:r>
          </w:p>
          <w:p w:rsidR="00662865" w:rsidRPr="00662865" w:rsidRDefault="00662865" w:rsidP="00662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Sad</w:t>
            </w:r>
          </w:p>
          <w:p w:rsidR="00AE4965" w:rsidRDefault="00AE4965" w:rsidP="00662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62865" w:rsidRPr="00662865">
              <w:rPr>
                <w:rFonts w:ascii="Times New Roman" w:hAnsi="Times New Roman" w:cs="Times New Roman"/>
                <w:sz w:val="24"/>
                <w:szCs w:val="24"/>
              </w:rPr>
              <w:t>W sadzie wiosną (w marcu) właściciele przycinają gałęzie drz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 i krzewów,   </w:t>
            </w:r>
          </w:p>
          <w:p w:rsidR="00662865" w:rsidRPr="00662865" w:rsidRDefault="00AE4965" w:rsidP="00662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opryskują drzewa, </w:t>
            </w:r>
            <w:r w:rsidR="00662865" w:rsidRPr="00662865">
              <w:rPr>
                <w:rFonts w:ascii="Times New Roman" w:hAnsi="Times New Roman" w:cs="Times New Roman"/>
                <w:sz w:val="24"/>
                <w:szCs w:val="24"/>
              </w:rPr>
              <w:t>bielą wapnem ich pnie.</w:t>
            </w:r>
          </w:p>
          <w:p w:rsidR="00662865" w:rsidRPr="00662865" w:rsidRDefault="00AE4965" w:rsidP="00662865">
            <w:pPr>
              <w:autoSpaceDE w:val="0"/>
              <w:autoSpaceDN w:val="0"/>
              <w:adjustRightInd w:val="0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62865" w:rsidRPr="006628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662865" w:rsidRPr="00662865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>− Dlaczego są wykonywane takie prace?</w:t>
            </w:r>
          </w:p>
          <w:p w:rsidR="00662865" w:rsidRPr="00662865" w:rsidRDefault="00662865" w:rsidP="00662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Zwierzęta wiejskie</w:t>
            </w:r>
          </w:p>
          <w:p w:rsidR="00AE4965" w:rsidRDefault="00AE4965" w:rsidP="00662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62865" w:rsidRPr="00662865">
              <w:rPr>
                <w:rFonts w:ascii="Times New Roman" w:hAnsi="Times New Roman" w:cs="Times New Roman"/>
                <w:sz w:val="24"/>
                <w:szCs w:val="24"/>
              </w:rPr>
              <w:t>Rolnicy przez cały rok codziennie muszą dbać o zwierz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ęta. Np. krowy muszą   </w:t>
            </w:r>
          </w:p>
          <w:p w:rsidR="00662865" w:rsidRPr="00662865" w:rsidRDefault="00AE4965" w:rsidP="00662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być dojone </w:t>
            </w:r>
            <w:r w:rsidR="00662865" w:rsidRPr="00662865">
              <w:rPr>
                <w:rFonts w:ascii="Times New Roman" w:hAnsi="Times New Roman" w:cs="Times New Roman"/>
                <w:sz w:val="24"/>
                <w:szCs w:val="24"/>
              </w:rPr>
              <w:t>kilka razy dziennie.</w:t>
            </w:r>
          </w:p>
          <w:p w:rsidR="00297879" w:rsidRDefault="00662865" w:rsidP="00662865">
            <w:pPr>
              <w:pStyle w:val="Akapitzlist"/>
              <w:autoSpaceDE w:val="0"/>
              <w:autoSpaceDN w:val="0"/>
              <w:adjustRightInd w:val="0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  <w:r w:rsidRPr="006628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662865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>− Czy praca rolnika jest łatwa?</w:t>
            </w:r>
          </w:p>
          <w:p w:rsidR="00437248" w:rsidRDefault="00437248" w:rsidP="00437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7248" w:rsidRDefault="00437248" w:rsidP="0043724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ćwiczeń gimnastycznych z gazetą  </w:t>
            </w:r>
            <w:hyperlink r:id="rId5" w:history="1">
              <w:r w:rsidRPr="0043724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https://youtu.be/HkPdFnGRFGw</w:t>
              </w:r>
            </w:hyperlink>
          </w:p>
          <w:p w:rsidR="00A33A31" w:rsidRDefault="00A33A31" w:rsidP="00A33A31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A31" w:rsidRDefault="00A33A31" w:rsidP="00A33A3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Zeszyt w kratkę – kolejna strona</w:t>
            </w:r>
          </w:p>
          <w:p w:rsidR="00A33A31" w:rsidRPr="00A33A31" w:rsidRDefault="00A33A31" w:rsidP="00A33A31">
            <w:pPr>
              <w:pStyle w:val="Akapitzli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A31" w:rsidRPr="00A33A31" w:rsidRDefault="007F794C" w:rsidP="00A33A3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6F7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arta pracy </w:t>
            </w:r>
            <w:r w:rsidR="0058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6F7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zabawy z </w:t>
            </w:r>
            <w:r w:rsidR="006F7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odowanie</w:t>
            </w:r>
            <w:r w:rsidR="0058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Załącznik 2</w:t>
            </w:r>
          </w:p>
          <w:p w:rsidR="00D25500" w:rsidRDefault="002119F8" w:rsidP="007F794C">
            <w:pPr>
              <w:pStyle w:val="Akapitzlist"/>
              <w:keepNext/>
              <w:keepLines/>
              <w:spacing w:before="200" w:line="276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.</w:t>
            </w:r>
          </w:p>
          <w:p w:rsidR="00D25500" w:rsidRPr="007F794C" w:rsidRDefault="008867C2" w:rsidP="007F794C">
            <w:pPr>
              <w:keepNext/>
              <w:keepLines/>
              <w:spacing w:before="200" w:line="276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 xml:space="preserve">      </w:t>
            </w:r>
            <w:bookmarkStart w:id="0" w:name="_GoBack"/>
            <w:bookmarkEnd w:id="0"/>
            <w:r w:rsidR="002119F8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Do zobaczenia</w:t>
            </w:r>
          </w:p>
        </w:tc>
      </w:tr>
    </w:tbl>
    <w:p w:rsidR="007F794C" w:rsidRDefault="007F794C">
      <w:pPr>
        <w:rPr>
          <w:noProof/>
          <w:lang w:eastAsia="pl-PL"/>
        </w:rPr>
      </w:pPr>
    </w:p>
    <w:p w:rsidR="007F794C" w:rsidRDefault="007F794C">
      <w:pPr>
        <w:rPr>
          <w:noProof/>
          <w:lang w:eastAsia="pl-PL"/>
        </w:rPr>
      </w:pPr>
    </w:p>
    <w:p w:rsidR="007F794C" w:rsidRDefault="007F794C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>Załącznik 1</w:t>
      </w:r>
    </w:p>
    <w:p w:rsidR="00FB09A7" w:rsidRDefault="00A33A31">
      <w:r>
        <w:rPr>
          <w:noProof/>
          <w:lang w:eastAsia="pl-PL"/>
        </w:rPr>
        <w:drawing>
          <wp:inline distT="0" distB="0" distL="0" distR="0" wp14:anchorId="6EE08C60" wp14:editId="37762873">
            <wp:extent cx="6031865" cy="7162800"/>
            <wp:effectExtent l="0" t="0" r="6985" b="0"/>
            <wp:docPr id="2" name="Obraz 2" descr="https://i.pinimg.com/564x/2a/23/1a/2a231a9546a8dc287f10cc3605ff3a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2a/23/1a/2a231a9546a8dc287f10cc3605ff3af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014" cy="718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94C" w:rsidRDefault="007F794C"/>
    <w:p w:rsidR="007F794C" w:rsidRDefault="007F794C"/>
    <w:p w:rsidR="007F794C" w:rsidRDefault="007F794C"/>
    <w:p w:rsidR="007F794C" w:rsidRDefault="007F794C"/>
    <w:p w:rsidR="007F794C" w:rsidRDefault="007F794C"/>
    <w:p w:rsidR="00A33A31" w:rsidRDefault="00A33A31">
      <w:r>
        <w:lastRenderedPageBreak/>
        <w:t>Załącznik 2</w:t>
      </w:r>
    </w:p>
    <w:p w:rsidR="00A33A31" w:rsidRDefault="00A33A31">
      <w:r>
        <w:rPr>
          <w:noProof/>
          <w:lang w:eastAsia="pl-PL"/>
        </w:rPr>
        <w:drawing>
          <wp:inline distT="0" distB="0" distL="0" distR="0" wp14:anchorId="6182D6EA" wp14:editId="0E7F98EF">
            <wp:extent cx="5968365" cy="8397240"/>
            <wp:effectExtent l="0" t="0" r="0" b="3810"/>
            <wp:docPr id="1" name="Obraz 1" descr="https://i.pinimg.com/564x/07/9d/c0/079dc0c6549893880b6100b56d5464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07/9d/c0/079dc0c6549893880b6100b56d54644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184" cy="848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3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27733"/>
    <w:multiLevelType w:val="hybridMultilevel"/>
    <w:tmpl w:val="B80E6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0FC0"/>
    <w:multiLevelType w:val="hybridMultilevel"/>
    <w:tmpl w:val="B1407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A027F"/>
    <w:multiLevelType w:val="hybridMultilevel"/>
    <w:tmpl w:val="D8421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864C1"/>
    <w:multiLevelType w:val="hybridMultilevel"/>
    <w:tmpl w:val="E5DA5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00"/>
    <w:rsid w:val="001505EE"/>
    <w:rsid w:val="002119F8"/>
    <w:rsid w:val="00297879"/>
    <w:rsid w:val="00437248"/>
    <w:rsid w:val="00585816"/>
    <w:rsid w:val="00662865"/>
    <w:rsid w:val="006F770E"/>
    <w:rsid w:val="007F794C"/>
    <w:rsid w:val="008805CC"/>
    <w:rsid w:val="008867C2"/>
    <w:rsid w:val="00A33A31"/>
    <w:rsid w:val="00AE4965"/>
    <w:rsid w:val="00B46A53"/>
    <w:rsid w:val="00BC74EE"/>
    <w:rsid w:val="00D25500"/>
    <w:rsid w:val="00FB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38650-7C76-4CC1-A36D-5F48D93C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5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5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255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7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HkPdFnGRFG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15</cp:revision>
  <dcterms:created xsi:type="dcterms:W3CDTF">2021-04-08T14:33:00Z</dcterms:created>
  <dcterms:modified xsi:type="dcterms:W3CDTF">2021-04-08T21:16:00Z</dcterms:modified>
</cp:coreProperties>
</file>